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ED" w:rsidRDefault="005D73ED" w:rsidP="005D73ED">
      <w:pPr>
        <w:jc w:val="center"/>
        <w:rPr>
          <w:rFonts w:ascii="Times New Roman" w:hAnsi="Times New Roman" w:cs="Times New Roman"/>
        </w:rPr>
      </w:pPr>
      <w:r w:rsidRPr="006172FA">
        <w:rPr>
          <w:rFonts w:ascii="Times New Roman" w:hAnsi="Times New Roman" w:cs="Times New Roman"/>
        </w:rPr>
        <w:t xml:space="preserve">Результаты анкетирования </w:t>
      </w:r>
      <w:r>
        <w:rPr>
          <w:rFonts w:ascii="Times New Roman" w:hAnsi="Times New Roman" w:cs="Times New Roman"/>
        </w:rPr>
        <w:t>учащихся</w:t>
      </w:r>
      <w:r w:rsidRPr="006172FA">
        <w:rPr>
          <w:rFonts w:ascii="Times New Roman" w:hAnsi="Times New Roman" w:cs="Times New Roman"/>
        </w:rPr>
        <w:t xml:space="preserve"> 1-4 классов по организации питания в МОУ «ЛИЦЕЙ № 230» </w:t>
      </w:r>
    </w:p>
    <w:p w:rsidR="005D73ED" w:rsidRDefault="005D73ED" w:rsidP="005D73ED">
      <w:pPr>
        <w:jc w:val="center"/>
        <w:rPr>
          <w:rFonts w:ascii="Times New Roman" w:hAnsi="Times New Roman" w:cs="Times New Roman"/>
        </w:rPr>
      </w:pPr>
      <w:r w:rsidRPr="006172FA">
        <w:rPr>
          <w:rFonts w:ascii="Times New Roman" w:hAnsi="Times New Roman" w:cs="Times New Roman"/>
        </w:rPr>
        <w:t>(октябрь 2024)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1887"/>
        <w:gridCol w:w="565"/>
        <w:gridCol w:w="535"/>
        <w:gridCol w:w="554"/>
        <w:gridCol w:w="564"/>
        <w:gridCol w:w="534"/>
        <w:gridCol w:w="553"/>
        <w:gridCol w:w="564"/>
        <w:gridCol w:w="534"/>
        <w:gridCol w:w="550"/>
        <w:gridCol w:w="564"/>
        <w:gridCol w:w="534"/>
        <w:gridCol w:w="709"/>
      </w:tblGrid>
      <w:tr w:rsidR="005D73ED" w:rsidRPr="005D73ED" w:rsidTr="00754F56"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 «В»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«В»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D73ED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Нравится ли тебе меню в школьной столовой?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Да                    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                  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Вкусно ли готовят повара?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 xml:space="preserve">Да                    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F0928"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 w:rsidRPr="00AF092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0928">
              <w:rPr>
                <w:rFonts w:ascii="Times New Roman" w:hAnsi="Times New Roman" w:cs="Times New Roman"/>
                <w:noProof/>
                <w:sz w:val="20"/>
                <w:szCs w:val="20"/>
              </w:rPr>
              <w:t>108</w:t>
            </w:r>
            <w:r w:rsidRPr="00AF09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                  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следит за тем, чтобы все дети поели?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Да                    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                  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Съедаешь ли ты завтрак полностью?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Да                    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                  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Знаешь ли ты о том, что меню на каждый день можно посмотреть на сайте лицея во вкладке «Родителям» - «Питание школьников»?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A61A6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AF0928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 w:val="restart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Какие блюда в школьной столовой нравятся тебе больше всего?9</w:t>
            </w:r>
            <w:r w:rsidR="00A61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Каша «Дружба» (молочная из риса и пшена), бутерброд, апельсин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Котлета «Школьная» с рисом, рыба под маринадом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Каша «Геркулес», бутерброд, йогурт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Рис, котлета «Школьная», кукуруза консервированная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Запеканка из творога со сгущенным молоком, яблоко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Омлет, бутерброд, яблоко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Гуляш из говядины, макароны, помидор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73ED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Шницель рубленый из мяса птицы с картофельным пюре, огурцом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 xml:space="preserve">Картофельное </w:t>
            </w:r>
            <w:r w:rsidRPr="005D73ED">
              <w:rPr>
                <w:sz w:val="20"/>
                <w:szCs w:val="20"/>
              </w:rPr>
              <w:lastRenderedPageBreak/>
              <w:t xml:space="preserve">пюре, котлета «Домашняя», </w:t>
            </w:r>
            <w:r>
              <w:rPr>
                <w:sz w:val="20"/>
                <w:szCs w:val="20"/>
              </w:rPr>
              <w:t>6</w:t>
            </w:r>
            <w:r w:rsidRPr="005D73ED">
              <w:rPr>
                <w:sz w:val="20"/>
                <w:szCs w:val="20"/>
              </w:rPr>
              <w:t>салат из помидоров и перца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54F5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Голень куриная, макароны отварные, салат из вареной свеклы с сыром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61A6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AF0928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5D73ED" w:rsidRDefault="005D73ED" w:rsidP="005D73ED">
      <w:pPr>
        <w:jc w:val="center"/>
        <w:rPr>
          <w:rFonts w:ascii="Times New Roman" w:hAnsi="Times New Roman" w:cs="Times New Roman"/>
        </w:rPr>
      </w:pPr>
    </w:p>
    <w:p w:rsidR="005D73ED" w:rsidRDefault="006172FA" w:rsidP="006172FA">
      <w:pPr>
        <w:jc w:val="center"/>
        <w:rPr>
          <w:rFonts w:ascii="Times New Roman" w:hAnsi="Times New Roman" w:cs="Times New Roman"/>
        </w:rPr>
      </w:pPr>
      <w:r w:rsidRPr="006172FA">
        <w:rPr>
          <w:rFonts w:ascii="Times New Roman" w:hAnsi="Times New Roman" w:cs="Times New Roman"/>
        </w:rPr>
        <w:t xml:space="preserve">Результаты анкетирования родителей 1-4 классов по организации питания в МОУ «ЛИЦЕЙ № 230» </w:t>
      </w:r>
    </w:p>
    <w:p w:rsidR="006172FA" w:rsidRPr="006172FA" w:rsidRDefault="006172FA" w:rsidP="006172FA">
      <w:pPr>
        <w:jc w:val="center"/>
        <w:rPr>
          <w:rFonts w:ascii="Times New Roman" w:hAnsi="Times New Roman" w:cs="Times New Roman"/>
        </w:rPr>
      </w:pPr>
      <w:r w:rsidRPr="006172FA">
        <w:rPr>
          <w:rFonts w:ascii="Times New Roman" w:hAnsi="Times New Roman" w:cs="Times New Roman"/>
        </w:rPr>
        <w:t>(октябрь 2024)</w:t>
      </w:r>
    </w:p>
    <w:p w:rsidR="00FC2D82" w:rsidRPr="00FC2D82" w:rsidRDefault="00FC2D82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C2D82">
        <w:rPr>
          <w:rFonts w:ascii="Times New Roman" w:eastAsia="Times New Roman" w:hAnsi="Times New Roman" w:cs="Times New Roman"/>
          <w:b/>
          <w:bCs/>
          <w:lang w:eastAsia="ru-RU"/>
        </w:rPr>
        <w:t>1.Знаете ли вы, что актуальное меню на день можно посмотреть на сайте лицея в разделе "Родителям" - "Питание школьников" http://licey230.ucoz.org/index/pitanie_uchashhikhsja/0-91</w:t>
      </w:r>
    </w:p>
    <w:p w:rsidR="00FC2D82" w:rsidRPr="00FC2D82" w:rsidRDefault="00FC2D82" w:rsidP="00FC2D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62 ответа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2D82">
        <w:rPr>
          <w:rFonts w:ascii="Times New Roman" w:eastAsia="Times New Roman" w:hAnsi="Times New Roman" w:cs="Times New Roman"/>
          <w:lang w:eastAsia="ru-RU"/>
        </w:rPr>
        <w:t>Да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-</w:t>
      </w:r>
      <w:proofErr w:type="gramEnd"/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C2D82">
        <w:rPr>
          <w:rFonts w:ascii="Times New Roman" w:eastAsia="Times New Roman" w:hAnsi="Times New Roman" w:cs="Times New Roman"/>
          <w:lang w:eastAsia="ru-RU"/>
        </w:rPr>
        <w:t>50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80.6%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2D82">
        <w:rPr>
          <w:rFonts w:ascii="Times New Roman" w:eastAsia="Times New Roman" w:hAnsi="Times New Roman" w:cs="Times New Roman"/>
          <w:lang w:eastAsia="ru-RU"/>
        </w:rPr>
        <w:t>Нет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-</w:t>
      </w:r>
      <w:proofErr w:type="gramEnd"/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D82">
        <w:rPr>
          <w:rFonts w:ascii="Times New Roman" w:eastAsia="Times New Roman" w:hAnsi="Times New Roman" w:cs="Times New Roman"/>
          <w:lang w:eastAsia="ru-RU"/>
        </w:rPr>
        <w:t>12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19.4%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6172FA" w:rsidRPr="00FC2D82" w:rsidRDefault="006172FA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72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866E5C" wp14:editId="00449A8A">
            <wp:extent cx="6400800" cy="10945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987" t="17036" r="12934" b="67130"/>
                    <a:stretch/>
                  </pic:blipFill>
                  <pic:spPr bwMode="auto">
                    <a:xfrm>
                      <a:off x="0" y="0"/>
                      <a:ext cx="6482932" cy="1108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D82" w:rsidRPr="00FC2D82" w:rsidRDefault="00FC2D82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C2D82">
        <w:rPr>
          <w:rFonts w:ascii="Times New Roman" w:eastAsia="Times New Roman" w:hAnsi="Times New Roman" w:cs="Times New Roman"/>
          <w:b/>
          <w:bCs/>
          <w:lang w:eastAsia="ru-RU"/>
        </w:rPr>
        <w:t>2.Информирует ли вас классный руководитель о том, как питается ребенок в школе: всё ест, выборочно, не притрагивается к пище?</w:t>
      </w:r>
    </w:p>
    <w:p w:rsidR="00FC2D82" w:rsidRPr="00FC2D82" w:rsidRDefault="00FC2D82" w:rsidP="00FC2D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62 ответа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2D82">
        <w:rPr>
          <w:rFonts w:ascii="Times New Roman" w:eastAsia="Times New Roman" w:hAnsi="Times New Roman" w:cs="Times New Roman"/>
          <w:lang w:eastAsia="ru-RU"/>
        </w:rPr>
        <w:t>Всегда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-</w:t>
      </w:r>
      <w:proofErr w:type="gramEnd"/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C2D82">
        <w:rPr>
          <w:rFonts w:ascii="Times New Roman" w:eastAsia="Times New Roman" w:hAnsi="Times New Roman" w:cs="Times New Roman"/>
          <w:lang w:eastAsia="ru-RU"/>
        </w:rPr>
        <w:t>33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53.2%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2D82">
        <w:rPr>
          <w:rFonts w:ascii="Times New Roman" w:eastAsia="Times New Roman" w:hAnsi="Times New Roman" w:cs="Times New Roman"/>
          <w:lang w:eastAsia="ru-RU"/>
        </w:rPr>
        <w:t>Иногда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-</w:t>
      </w:r>
      <w:proofErr w:type="gramEnd"/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C2D82">
        <w:rPr>
          <w:rFonts w:ascii="Times New Roman" w:eastAsia="Times New Roman" w:hAnsi="Times New Roman" w:cs="Times New Roman"/>
          <w:lang w:eastAsia="ru-RU"/>
        </w:rPr>
        <w:t>22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35.5%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2D82">
        <w:rPr>
          <w:rFonts w:ascii="Times New Roman" w:eastAsia="Times New Roman" w:hAnsi="Times New Roman" w:cs="Times New Roman"/>
          <w:lang w:eastAsia="ru-RU"/>
        </w:rPr>
        <w:t>Никогда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-</w:t>
      </w:r>
      <w:proofErr w:type="gramEnd"/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D82">
        <w:rPr>
          <w:rFonts w:ascii="Times New Roman" w:eastAsia="Times New Roman" w:hAnsi="Times New Roman" w:cs="Times New Roman"/>
          <w:lang w:eastAsia="ru-RU"/>
        </w:rPr>
        <w:t>7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11.3%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6172FA" w:rsidRDefault="006172FA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72FA" w:rsidRPr="00FC2D82" w:rsidRDefault="006172FA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72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8AF3BF" wp14:editId="76B597D6">
            <wp:extent cx="6600825" cy="13966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629" t="33872" r="14378" b="47087"/>
                    <a:stretch/>
                  </pic:blipFill>
                  <pic:spPr bwMode="auto">
                    <a:xfrm>
                      <a:off x="0" y="0"/>
                      <a:ext cx="6742493" cy="142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D82" w:rsidRPr="00FC2D82" w:rsidRDefault="00FC2D82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C2D82">
        <w:rPr>
          <w:rFonts w:ascii="Times New Roman" w:eastAsia="Times New Roman" w:hAnsi="Times New Roman" w:cs="Times New Roman"/>
          <w:b/>
          <w:bCs/>
          <w:lang w:eastAsia="ru-RU"/>
        </w:rPr>
        <w:t>3.Как, по словам ребёнка, готовят повара?</w:t>
      </w:r>
    </w:p>
    <w:p w:rsidR="00FC2D82" w:rsidRPr="00FC2D82" w:rsidRDefault="00FC2D82" w:rsidP="00FC2D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62 ответа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2D82">
        <w:rPr>
          <w:rFonts w:ascii="Times New Roman" w:eastAsia="Times New Roman" w:hAnsi="Times New Roman" w:cs="Times New Roman"/>
          <w:lang w:eastAsia="ru-RU"/>
        </w:rPr>
        <w:t>Вкусно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-</w:t>
      </w:r>
      <w:proofErr w:type="gramEnd"/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D82">
        <w:rPr>
          <w:rFonts w:ascii="Times New Roman" w:eastAsia="Times New Roman" w:hAnsi="Times New Roman" w:cs="Times New Roman"/>
          <w:lang w:eastAsia="ru-RU"/>
        </w:rPr>
        <w:t>28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45.2%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 xml:space="preserve">Не всегда </w:t>
      </w:r>
      <w:proofErr w:type="gramStart"/>
      <w:r w:rsidRPr="00FC2D82">
        <w:rPr>
          <w:rFonts w:ascii="Times New Roman" w:eastAsia="Times New Roman" w:hAnsi="Times New Roman" w:cs="Times New Roman"/>
          <w:lang w:eastAsia="ru-RU"/>
        </w:rPr>
        <w:t>вкусно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-</w:t>
      </w:r>
      <w:proofErr w:type="gramEnd"/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D82">
        <w:rPr>
          <w:rFonts w:ascii="Times New Roman" w:eastAsia="Times New Roman" w:hAnsi="Times New Roman" w:cs="Times New Roman"/>
          <w:lang w:eastAsia="ru-RU"/>
        </w:rPr>
        <w:t>28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45.2%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Невкусно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6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9.7%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6172FA" w:rsidRPr="00FC2D82" w:rsidRDefault="006172FA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72F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2900584" wp14:editId="7A308406">
            <wp:extent cx="6572250" cy="1314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987" t="53714" r="14057" b="28047"/>
                    <a:stretch/>
                  </pic:blipFill>
                  <pic:spPr bwMode="auto">
                    <a:xfrm>
                      <a:off x="0" y="0"/>
                      <a:ext cx="657225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D82" w:rsidRPr="00FC2D82" w:rsidRDefault="00FC2D82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C2D82">
        <w:rPr>
          <w:rFonts w:ascii="Times New Roman" w:eastAsia="Times New Roman" w:hAnsi="Times New Roman" w:cs="Times New Roman"/>
          <w:b/>
          <w:bCs/>
          <w:lang w:eastAsia="ru-RU"/>
        </w:rPr>
        <w:t>4.Какой вариант меню завтрака особенно нравится Вашему ребенку?</w:t>
      </w:r>
    </w:p>
    <w:p w:rsidR="00FC2D82" w:rsidRPr="00FC2D82" w:rsidRDefault="00FC2D82" w:rsidP="00FC2D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180 ответов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 xml:space="preserve">Шницель рубленный из птицы, картофельное пюре, огурец </w:t>
      </w:r>
      <w:proofErr w:type="gramStart"/>
      <w:r w:rsidRPr="00FC2D82">
        <w:rPr>
          <w:rFonts w:ascii="Times New Roman" w:eastAsia="Times New Roman" w:hAnsi="Times New Roman" w:cs="Times New Roman"/>
          <w:lang w:eastAsia="ru-RU"/>
        </w:rPr>
        <w:t>свежий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-</w:t>
      </w:r>
      <w:proofErr w:type="gramEnd"/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D82">
        <w:rPr>
          <w:rFonts w:ascii="Times New Roman" w:eastAsia="Times New Roman" w:hAnsi="Times New Roman" w:cs="Times New Roman"/>
          <w:lang w:eastAsia="ru-RU"/>
        </w:rPr>
        <w:t>29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16.1%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 xml:space="preserve">Картофельное пюре, котлета из смесового фарша "Домашняя", салат из свежих помидоров и </w:t>
      </w:r>
      <w:proofErr w:type="gramStart"/>
      <w:r w:rsidRPr="00FC2D82">
        <w:rPr>
          <w:rFonts w:ascii="Times New Roman" w:eastAsia="Times New Roman" w:hAnsi="Times New Roman" w:cs="Times New Roman"/>
          <w:lang w:eastAsia="ru-RU"/>
        </w:rPr>
        <w:t>перца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 -</w:t>
      </w:r>
      <w:proofErr w:type="gramEnd"/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D82">
        <w:rPr>
          <w:rFonts w:ascii="Times New Roman" w:eastAsia="Times New Roman" w:hAnsi="Times New Roman" w:cs="Times New Roman"/>
          <w:lang w:eastAsia="ru-RU"/>
        </w:rPr>
        <w:t>26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14.4%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Каша овсяная "Геркулес", горячий бутерброд, йогурт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25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13.9%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Омлет, бутерброд с сыром, яблоко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19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10.6%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Каша из риса и пшена "Дружба", бутерброд с сыром, апельсин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19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10.6%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Голень куриная запеченная, макароны отварные, салат из вареной свеклы с сыром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17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9.4%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Рис отварной, котлета "Школьная", кукуруза консервированная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15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8.3%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Запеканка из творога со сгущенным молоком, яблоко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13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7.2%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Гуляш из говядины, макароны отварные, помидор свежий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12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6.7%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6172FA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Рис припущенный, котлета "Школьная", рыба отварная под овощным маринадом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5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2.8%</w:t>
      </w:r>
      <w:r w:rsidR="006172FA" w:rsidRPr="006172FA">
        <w:rPr>
          <w:rFonts w:ascii="Times New Roman" w:eastAsia="Times New Roman" w:hAnsi="Times New Roman" w:cs="Times New Roman"/>
          <w:lang w:eastAsia="ru-RU"/>
        </w:rPr>
        <w:t>).</w:t>
      </w:r>
    </w:p>
    <w:p w:rsidR="006172FA" w:rsidRPr="00FC2D82" w:rsidRDefault="006172FA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72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AF2034" wp14:editId="1B73324D">
            <wp:extent cx="6438230" cy="26955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667" t="14430" r="13736" b="42878"/>
                    <a:stretch/>
                  </pic:blipFill>
                  <pic:spPr bwMode="auto">
                    <a:xfrm>
                      <a:off x="0" y="0"/>
                      <a:ext cx="6462695" cy="270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D82" w:rsidRPr="00FC2D82" w:rsidRDefault="00FC2D82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C2D82">
        <w:rPr>
          <w:rFonts w:ascii="Times New Roman" w:eastAsia="Times New Roman" w:hAnsi="Times New Roman" w:cs="Times New Roman"/>
          <w:b/>
          <w:bCs/>
          <w:lang w:eastAsia="ru-RU"/>
        </w:rPr>
        <w:t>5.Какой вариант меню завтрака НЕ нравится Вашему ребенку?</w:t>
      </w:r>
    </w:p>
    <w:p w:rsidR="00FC2D82" w:rsidRPr="00FC2D82" w:rsidRDefault="00FC2D82" w:rsidP="00FC2D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133 ответа</w:t>
      </w:r>
    </w:p>
    <w:p w:rsid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Рис припущенный, котлета "Школьная", рыба отварная под овощным маринадом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28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21.1%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Запеканка из творога со сгущенным молоком, яблоко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20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15%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Каша овсяная "Геркулес", горячий бутерброд, йогурт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19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14.3%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Гуляш из говядины, макароны отварные, помидор свежий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16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12%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Омлет, бутерброд с сыром, яблоко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16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12%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Голень куриная запеченная, макароны отварн</w:t>
      </w:r>
      <w:r w:rsidR="006172FA">
        <w:rPr>
          <w:rFonts w:ascii="Times New Roman" w:eastAsia="Times New Roman" w:hAnsi="Times New Roman" w:cs="Times New Roman"/>
          <w:lang w:eastAsia="ru-RU"/>
        </w:rPr>
        <w:t>ы</w:t>
      </w:r>
      <w:r w:rsidRPr="00FC2D82">
        <w:rPr>
          <w:rFonts w:ascii="Times New Roman" w:eastAsia="Times New Roman" w:hAnsi="Times New Roman" w:cs="Times New Roman"/>
          <w:lang w:eastAsia="ru-RU"/>
        </w:rPr>
        <w:t>е, салат из вареной свеклы с сыром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13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9.8%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Рис отварной, котлета "Школьная", кукуруза консервированная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10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7.5%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Картофельное пюре, котлета из смесового фарша "Домашняя", салат из свежих помидоров и перца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5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3.8%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Шницель рубленный из птицы, картофельное пюре, огурец свежий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3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2.3%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FC2D82" w:rsidRPr="00FC2D82" w:rsidRDefault="00FC2D82" w:rsidP="00FC2D8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D82">
        <w:rPr>
          <w:rFonts w:ascii="Times New Roman" w:eastAsia="Times New Roman" w:hAnsi="Times New Roman" w:cs="Times New Roman"/>
          <w:lang w:eastAsia="ru-RU"/>
        </w:rPr>
        <w:t>Каша из риса и пшена "Дружба", бутерброд с сыром, апельсин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C2D82">
        <w:rPr>
          <w:rFonts w:ascii="Times New Roman" w:eastAsia="Times New Roman" w:hAnsi="Times New Roman" w:cs="Times New Roman"/>
          <w:lang w:eastAsia="ru-RU"/>
        </w:rPr>
        <w:t>3</w:t>
      </w:r>
      <w:r w:rsidR="006172F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C2D82">
        <w:rPr>
          <w:rFonts w:ascii="Times New Roman" w:eastAsia="Times New Roman" w:hAnsi="Times New Roman" w:cs="Times New Roman"/>
          <w:lang w:eastAsia="ru-RU"/>
        </w:rPr>
        <w:t>2.3%</w:t>
      </w:r>
      <w:r w:rsidR="006172FA">
        <w:rPr>
          <w:rFonts w:ascii="Times New Roman" w:eastAsia="Times New Roman" w:hAnsi="Times New Roman" w:cs="Times New Roman"/>
          <w:lang w:eastAsia="ru-RU"/>
        </w:rPr>
        <w:t>)</w:t>
      </w:r>
    </w:p>
    <w:p w:rsidR="00037109" w:rsidRPr="006172FA" w:rsidRDefault="00037109">
      <w:pPr>
        <w:rPr>
          <w:rFonts w:ascii="Times New Roman" w:hAnsi="Times New Roman" w:cs="Times New Roman"/>
        </w:rPr>
      </w:pPr>
    </w:p>
    <w:p w:rsidR="00FC2D82" w:rsidRPr="006172FA" w:rsidRDefault="00FC2D82">
      <w:pPr>
        <w:rPr>
          <w:rFonts w:ascii="Times New Roman" w:hAnsi="Times New Roman" w:cs="Times New Roman"/>
        </w:rPr>
      </w:pPr>
      <w:r w:rsidRPr="006172F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A330C7B" wp14:editId="6A4B0D17">
            <wp:extent cx="6381704" cy="27241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48" t="28060" r="14538" b="30252"/>
                    <a:stretch/>
                  </pic:blipFill>
                  <pic:spPr bwMode="auto">
                    <a:xfrm>
                      <a:off x="0" y="0"/>
                      <a:ext cx="6421780" cy="2741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D82" w:rsidRDefault="005D73ED">
      <w:pPr>
        <w:rPr>
          <w:rFonts w:ascii="Times New Roman" w:hAnsi="Times New Roman" w:cs="Times New Roman"/>
          <w:b/>
        </w:rPr>
      </w:pPr>
      <w:r w:rsidRPr="005D73ED">
        <w:rPr>
          <w:rFonts w:ascii="Times New Roman" w:hAnsi="Times New Roman" w:cs="Times New Roman"/>
          <w:b/>
        </w:rPr>
        <w:t>6. Ваши предложения</w:t>
      </w:r>
      <w:r>
        <w:rPr>
          <w:rFonts w:ascii="Times New Roman" w:hAnsi="Times New Roman" w:cs="Times New Roman"/>
          <w:b/>
        </w:rPr>
        <w:t>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</w:t>
            </w:r>
            <w:r w:rsidR="0075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пиццу или булочки с начинкой 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75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Чай,</w:t>
            </w:r>
            <w:r w:rsidR="0075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</w:t>
            </w:r>
            <w:r w:rsidR="005D7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гречка или макароны с овощ</w:t>
            </w:r>
            <w:r w:rsidR="0075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="0075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(огурцы,</w:t>
            </w:r>
            <w:r w:rsidR="0075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болгарский перец)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Разнообразить меню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Ввести больше каш в меню 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5D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Меня и </w:t>
            </w:r>
            <w:r w:rsidR="005D7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ебенка все устраивает 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5D73ED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Предложений нет, ребён</w:t>
            </w:r>
            <w:r w:rsidR="00FC2D82"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 всё устраивает.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5D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завтракам у детей меньше вопросов</w:t>
            </w:r>
            <w:r w:rsidR="005D7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к обедам. Мой ребёнок говорит, что в прошлом году обеды были вкуснее</w:t>
            </w:r>
            <w:r w:rsidR="0075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была на дегустации завтрака и мне очень все понравилось. 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вкусно, предложений нет, ребёнок доволен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 просьба не ставить в меню в один прием</w:t>
            </w:r>
            <w:r w:rsidR="0075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(например</w:t>
            </w:r>
            <w:r w:rsidR="0075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обед): борщ из свеклы на первое и на второе пюре из бобовых/гороховое. У детей часто вздутие и бурление от этого. 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нравится, кроме борща и рыбного супа.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Гречневая каша с молоком </w:t>
            </w:r>
          </w:p>
        </w:tc>
        <w:bookmarkStart w:id="0" w:name="_GoBack"/>
        <w:bookmarkEnd w:id="0"/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Бананы не </w:t>
            </w:r>
            <w:r w:rsidR="0075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резать на половинки, как- то не</w:t>
            </w: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гигиенично.</w:t>
            </w:r>
          </w:p>
        </w:tc>
      </w:tr>
      <w:tr w:rsidR="00FC2D82" w:rsidRPr="00FC2D82" w:rsidTr="00FC2D8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82" w:rsidRPr="00FC2D82" w:rsidRDefault="00FC2D82" w:rsidP="00FC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норм.</w:t>
            </w:r>
          </w:p>
        </w:tc>
      </w:tr>
    </w:tbl>
    <w:p w:rsidR="00FC2D82" w:rsidRPr="006172FA" w:rsidRDefault="00FC2D82">
      <w:pPr>
        <w:rPr>
          <w:rFonts w:ascii="Times New Roman" w:hAnsi="Times New Roman" w:cs="Times New Roman"/>
        </w:rPr>
      </w:pPr>
    </w:p>
    <w:sectPr w:rsidR="00FC2D82" w:rsidRPr="006172FA" w:rsidSect="005D73ED">
      <w:footerReference w:type="default" r:id="rId9"/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D8" w:rsidRDefault="008107D8" w:rsidP="00754F56">
      <w:pPr>
        <w:spacing w:after="0" w:line="240" w:lineRule="auto"/>
      </w:pPr>
      <w:r>
        <w:separator/>
      </w:r>
    </w:p>
  </w:endnote>
  <w:endnote w:type="continuationSeparator" w:id="0">
    <w:p w:rsidR="008107D8" w:rsidRDefault="008107D8" w:rsidP="0075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683386"/>
      <w:docPartObj>
        <w:docPartGallery w:val="Page Numbers (Bottom of Page)"/>
        <w:docPartUnique/>
      </w:docPartObj>
    </w:sdtPr>
    <w:sdtContent>
      <w:p w:rsidR="00754F56" w:rsidRDefault="00754F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54F56" w:rsidRDefault="00754F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D8" w:rsidRDefault="008107D8" w:rsidP="00754F56">
      <w:pPr>
        <w:spacing w:after="0" w:line="240" w:lineRule="auto"/>
      </w:pPr>
      <w:r>
        <w:separator/>
      </w:r>
    </w:p>
  </w:footnote>
  <w:footnote w:type="continuationSeparator" w:id="0">
    <w:p w:rsidR="008107D8" w:rsidRDefault="008107D8" w:rsidP="00754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82"/>
    <w:rsid w:val="00037109"/>
    <w:rsid w:val="005D73ED"/>
    <w:rsid w:val="006172FA"/>
    <w:rsid w:val="00754F56"/>
    <w:rsid w:val="008107D8"/>
    <w:rsid w:val="00A61A67"/>
    <w:rsid w:val="00AF0928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BF14"/>
  <w15:chartTrackingRefBased/>
  <w15:docId w15:val="{13442612-7A53-4B50-8A0E-96731448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-text">
    <w:name w:val="g-text"/>
    <w:basedOn w:val="a"/>
    <w:rsid w:val="00FC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D73ED"/>
    <w:pPr>
      <w:widowControl w:val="0"/>
      <w:autoSpaceDE w:val="0"/>
      <w:autoSpaceDN w:val="0"/>
      <w:spacing w:after="0" w:line="240" w:lineRule="auto"/>
      <w:ind w:left="686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7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F56"/>
  </w:style>
  <w:style w:type="paragraph" w:styleId="a7">
    <w:name w:val="footer"/>
    <w:basedOn w:val="a"/>
    <w:link w:val="a8"/>
    <w:uiPriority w:val="99"/>
    <w:unhideWhenUsed/>
    <w:rsid w:val="007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F56"/>
  </w:style>
  <w:style w:type="paragraph" w:styleId="a9">
    <w:name w:val="Balloon Text"/>
    <w:basedOn w:val="a"/>
    <w:link w:val="aa"/>
    <w:uiPriority w:val="99"/>
    <w:semiHidden/>
    <w:unhideWhenUsed/>
    <w:rsid w:val="0075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8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8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8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0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4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3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6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67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0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7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4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6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1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8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3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6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4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7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8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9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10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3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5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7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2024-11-06T07:32:00Z</cp:lastPrinted>
  <dcterms:created xsi:type="dcterms:W3CDTF">2024-11-01T13:00:00Z</dcterms:created>
  <dcterms:modified xsi:type="dcterms:W3CDTF">2024-11-06T07:33:00Z</dcterms:modified>
</cp:coreProperties>
</file>